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bidi w:val="0"/>
        <w:spacing w:before="0" w:after="0"/>
        <w:jc w:val="right"/>
        <w:rPr/>
      </w:pPr>
      <w:r>
        <w:rPr/>
        <w:t xml:space="preserve">Приложение  к ООП НОО </w:t>
      </w:r>
    </w:p>
    <w:p>
      <w:pPr>
        <w:pStyle w:val="NormalWeb"/>
        <w:bidi w:val="0"/>
        <w:spacing w:before="280" w:after="0"/>
        <w:jc w:val="right"/>
        <w:rPr/>
      </w:pPr>
      <w:r>
        <w:rPr/>
        <w:t xml:space="preserve">МБОУ «Успенская СОШ им. В.Н. Мильшина», </w:t>
      </w:r>
    </w:p>
    <w:p>
      <w:pPr>
        <w:pStyle w:val="NormalWeb"/>
        <w:bidi w:val="0"/>
        <w:spacing w:lineRule="auto" w:line="408" w:before="280" w:after="0"/>
        <w:ind w:left="120" w:right="0" w:hanging="0"/>
        <w:jc w:val="right"/>
        <w:rPr/>
      </w:pPr>
      <w:r>
        <w:rPr/>
        <w:t>утвержденной приказом № 79 от 31.08.2023г</w:t>
      </w:r>
    </w:p>
    <w:p>
      <w:pPr>
        <w:pStyle w:val="NormalWeb"/>
        <w:bidi w:val="0"/>
        <w:spacing w:before="280" w:after="0"/>
        <w:jc w:val="center"/>
        <w:rPr>
          <w:b/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>
      <w:pPr>
        <w:pStyle w:val="NormalWeb"/>
        <w:bidi w:val="0"/>
        <w:spacing w:before="280" w:after="0"/>
        <w:jc w:val="center"/>
        <w:rPr>
          <w:b/>
          <w:b/>
          <w:bCs/>
        </w:rPr>
      </w:pPr>
      <w:r>
        <w:rPr>
          <w:b/>
          <w:bCs/>
        </w:rPr>
        <w:t>«Успенская средняя общеобразовательная школа имени В.Н.Мильшина»</w:t>
      </w:r>
    </w:p>
    <w:p>
      <w:pPr>
        <w:pStyle w:val="NormalWeb"/>
        <w:bidi w:val="0"/>
        <w:spacing w:lineRule="auto" w:line="408" w:before="280" w:after="0"/>
        <w:ind w:left="120" w:right="0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Ливенского района Орловской области</w:t>
      </w:r>
    </w:p>
    <w:p>
      <w:pPr>
        <w:pStyle w:val="Normal"/>
        <w:bidi w:val="0"/>
        <w:jc w:val="right"/>
        <w:rPr>
          <w:sz w:val="32"/>
        </w:rPr>
      </w:pPr>
      <w:r>
        <w:rPr/>
        <w:drawing>
          <wp:inline distT="0" distB="0" distL="0" distR="0">
            <wp:extent cx="2276475" cy="1476375"/>
            <wp:effectExtent l="0" t="0" r="0" b="0"/>
            <wp:docPr id="1" name="Рисунок 2076843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0768436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" t="-49" r="-32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120" w:right="0" w:hanging="0"/>
        <w:jc w:val="left"/>
        <w:rPr>
          <w:sz w:val="32"/>
        </w:rPr>
      </w:pPr>
      <w:r>
        <w:rPr>
          <w:sz w:val="32"/>
        </w:rPr>
      </w:r>
    </w:p>
    <w:p>
      <w:pPr>
        <w:pStyle w:val="Normal"/>
        <w:bidi w:val="0"/>
        <w:ind w:left="120" w:right="0" w:hanging="0"/>
        <w:jc w:val="left"/>
        <w:rPr>
          <w:color w:val="000000"/>
          <w:sz w:val="28"/>
        </w:rPr>
      </w:pPr>
      <w:r>
        <w:rPr>
          <w:color w:val="000000"/>
          <w:sz w:val="28"/>
        </w:rPr>
        <w:t>‌</w:t>
      </w:r>
    </w:p>
    <w:p>
      <w:pPr>
        <w:pStyle w:val="Normal"/>
        <w:bidi w:val="0"/>
        <w:ind w:left="120" w:right="0" w:hanging="0"/>
        <w:jc w:val="left"/>
        <w:rPr/>
      </w:pPr>
      <w:r>
        <w:rPr/>
      </w:r>
    </w:p>
    <w:p>
      <w:pPr>
        <w:pStyle w:val="Normal"/>
        <w:bidi w:val="0"/>
        <w:ind w:left="120" w:right="0" w:hanging="0"/>
        <w:jc w:val="left"/>
        <w:rPr/>
      </w:pPr>
      <w:r>
        <w:rPr/>
      </w:r>
    </w:p>
    <w:p>
      <w:pPr>
        <w:pStyle w:val="Normal"/>
        <w:bidi w:val="0"/>
        <w:ind w:left="120" w:right="0" w:hanging="0"/>
        <w:jc w:val="left"/>
        <w:rPr/>
      </w:pPr>
      <w:r>
        <w:rPr/>
      </w:r>
    </w:p>
    <w:p>
      <w:pPr>
        <w:pStyle w:val="Normal"/>
        <w:bidi w:val="0"/>
        <w:ind w:left="120" w:right="0" w:hanging="0"/>
        <w:jc w:val="left"/>
        <w:rPr/>
      </w:pPr>
      <w:r>
        <w:rPr/>
      </w:r>
    </w:p>
    <w:p>
      <w:pPr>
        <w:pStyle w:val="Normal"/>
        <w:bidi w:val="0"/>
        <w:ind w:left="120" w:right="0" w:hanging="0"/>
        <w:jc w:val="left"/>
        <w:rPr/>
      </w:pPr>
      <w:r>
        <w:rPr/>
      </w:r>
    </w:p>
    <w:p>
      <w:pPr>
        <w:pStyle w:val="Normal"/>
        <w:bidi w:val="0"/>
        <w:spacing w:lineRule="auto" w:line="408"/>
        <w:ind w:left="120" w:right="0" w:hanging="0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РАБОЧАЯ ПРОГРАММА</w:t>
      </w:r>
    </w:p>
    <w:p>
      <w:pPr>
        <w:pStyle w:val="Normal"/>
        <w:bidi w:val="0"/>
        <w:spacing w:lineRule="auto" w:line="408"/>
        <w:ind w:left="120" w:right="0" w:hanging="0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  <w:t xml:space="preserve">внеурочного курса  </w:t>
      </w:r>
    </w:p>
    <w:p>
      <w:pPr>
        <w:pStyle w:val="Normal"/>
        <w:bidi w:val="0"/>
        <w:spacing w:lineRule="auto" w:line="408"/>
        <w:ind w:left="120" w:right="0" w:hanging="0"/>
        <w:jc w:val="center"/>
        <w:rPr/>
      </w:pPr>
      <w:r>
        <w:rPr>
          <w:b/>
          <w:sz w:val="28"/>
          <w:szCs w:val="28"/>
        </w:rPr>
        <w:t>«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en-US" w:bidi="ar-SA"/>
        </w:rPr>
        <w:t>Физика вокруг нас</w:t>
      </w:r>
      <w:r>
        <w:rPr>
          <w:b/>
          <w:sz w:val="28"/>
          <w:szCs w:val="28"/>
        </w:rPr>
        <w:t>»</w:t>
      </w:r>
    </w:p>
    <w:p>
      <w:pPr>
        <w:pStyle w:val="Normal"/>
        <w:bidi w:val="0"/>
        <w:spacing w:lineRule="auto" w:line="408"/>
        <w:ind w:left="120" w:right="0" w:hanging="0"/>
        <w:jc w:val="center"/>
        <w:rPr/>
      </w:pPr>
      <w:r>
        <w:rPr>
          <w:color w:val="000000"/>
          <w:sz w:val="28"/>
        </w:rPr>
        <w:t xml:space="preserve">для обучающихся </w:t>
      </w:r>
      <w:r>
        <w:rPr>
          <w:rFonts w:eastAsia="Times New Roman" w:cs="Times New Roman"/>
          <w:color w:val="000000"/>
          <w:kern w:val="0"/>
          <w:sz w:val="28"/>
          <w:szCs w:val="22"/>
          <w:lang w:val="ru-RU" w:eastAsia="en-US" w:bidi="ar-SA"/>
        </w:rPr>
        <w:t>5</w:t>
      </w:r>
      <w:r>
        <w:rPr>
          <w:color w:val="000000"/>
          <w:sz w:val="28"/>
        </w:rPr>
        <w:t xml:space="preserve"> класса </w:t>
      </w:r>
    </w:p>
    <w:p>
      <w:pPr>
        <w:pStyle w:val="Normal"/>
        <w:bidi w:val="0"/>
        <w:ind w:left="120" w:right="0" w:hanging="0"/>
        <w:jc w:val="center"/>
        <w:rPr/>
      </w:pPr>
      <w:r>
        <w:rPr/>
      </w:r>
    </w:p>
    <w:p>
      <w:pPr>
        <w:pStyle w:val="Normal"/>
        <w:bidi w:val="0"/>
        <w:ind w:left="120" w:right="0" w:hanging="0"/>
        <w:jc w:val="center"/>
        <w:rPr/>
      </w:pPr>
      <w:r>
        <w:rPr/>
      </w:r>
    </w:p>
    <w:p>
      <w:pPr>
        <w:pStyle w:val="Normal"/>
        <w:bidi w:val="0"/>
        <w:ind w:left="120" w:right="0" w:hanging="0"/>
        <w:jc w:val="center"/>
        <w:rPr/>
      </w:pPr>
      <w:r>
        <w:rPr/>
      </w:r>
    </w:p>
    <w:p>
      <w:pPr>
        <w:pStyle w:val="Normal"/>
        <w:bidi w:val="0"/>
        <w:ind w:left="120" w:right="0" w:hanging="0"/>
        <w:jc w:val="center"/>
        <w:rPr/>
      </w:pPr>
      <w:r>
        <w:rPr/>
      </w:r>
    </w:p>
    <w:p>
      <w:pPr>
        <w:pStyle w:val="Normal"/>
        <w:bidi w:val="0"/>
        <w:ind w:left="120" w:right="0" w:hanging="0"/>
        <w:jc w:val="center"/>
        <w:rPr/>
      </w:pPr>
      <w:r>
        <w:rPr/>
      </w:r>
    </w:p>
    <w:p>
      <w:pPr>
        <w:pStyle w:val="Normal"/>
        <w:bidi w:val="0"/>
        <w:spacing w:before="280" w:after="0"/>
        <w:ind w:left="0" w:right="-5" w:hanging="0"/>
        <w:jc w:val="right"/>
        <w:rPr/>
      </w:pPr>
      <w:r>
        <w:rPr/>
        <w:t xml:space="preserve">  </w:t>
      </w:r>
      <w:r>
        <w:rPr/>
        <w:t>Принята</w:t>
      </w:r>
    </w:p>
    <w:p>
      <w:pPr>
        <w:pStyle w:val="NormalWeb"/>
        <w:bidi w:val="0"/>
        <w:spacing w:before="280" w:after="0"/>
        <w:ind w:left="0" w:right="-5" w:hanging="0"/>
        <w:jc w:val="right"/>
        <w:rPr/>
      </w:pPr>
      <w:r>
        <w:rPr/>
        <w:t>решением педсовета</w:t>
      </w:r>
    </w:p>
    <w:p>
      <w:pPr>
        <w:pStyle w:val="NormalWeb"/>
        <w:bidi w:val="0"/>
        <w:spacing w:before="280" w:after="0"/>
        <w:ind w:left="0" w:right="-5" w:hanging="0"/>
        <w:jc w:val="right"/>
        <w:rPr/>
      </w:pPr>
      <w:r>
        <w:rPr/>
        <w:t xml:space="preserve">Протокол № 1 </w:t>
      </w:r>
    </w:p>
    <w:p>
      <w:pPr>
        <w:pStyle w:val="Normal"/>
        <w:bidi w:val="0"/>
        <w:ind w:left="120" w:right="0" w:hanging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31.08.2023 г.</w:t>
      </w:r>
    </w:p>
    <w:p>
      <w:pPr>
        <w:pStyle w:val="Normal"/>
        <w:widowControl w:val="false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12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color w:val="000000"/>
          <w:sz w:val="28"/>
          <w:szCs w:val="24"/>
        </w:rPr>
        <w:t>​</w:t>
      </w:r>
      <w:bookmarkStart w:id="0" w:name="8960954b-15b1-4c85-b40b-ae95f67136d9"/>
      <w:bookmarkEnd w:id="0"/>
      <w:r>
        <w:rPr>
          <w:rFonts w:cs="Times New Roman"/>
          <w:b/>
          <w:color w:val="000000"/>
          <w:sz w:val="28"/>
          <w:szCs w:val="24"/>
        </w:rPr>
        <w:t>с. Успенское ‌</w:t>
      </w:r>
      <w:bookmarkStart w:id="1" w:name="2b7bbf9c-2491-40e5-bd35-a2a44bd1331b"/>
      <w:bookmarkEnd w:id="1"/>
      <w:r>
        <w:rPr>
          <w:rFonts w:cs="Times New Roman"/>
          <w:b/>
          <w:color w:val="000000"/>
          <w:sz w:val="28"/>
          <w:szCs w:val="24"/>
        </w:rPr>
        <w:t>2023‌</w:t>
      </w:r>
      <w:r>
        <w:rPr>
          <w:rFonts w:cs="Times New Roman"/>
          <w:color w:val="000000"/>
          <w:sz w:val="28"/>
          <w:szCs w:val="24"/>
        </w:rPr>
        <w:t xml:space="preserve">​ </w:t>
      </w:r>
      <w:r>
        <w:rPr>
          <w:rFonts w:cs="Times New Roman"/>
          <w:b/>
          <w:color w:val="000000"/>
          <w:sz w:val="28"/>
          <w:szCs w:val="24"/>
        </w:rPr>
        <w:t>год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321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6"/>
          <w:u w:val="none"/>
        </w:rPr>
        <w:t xml:space="preserve">          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ind w:left="3119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left="3119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left="3119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left="3119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left="3119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  <w:bookmarkStart w:id="2" w:name="_page_7_0"/>
      <w:bookmarkStart w:id="3" w:name="_page_7_0"/>
    </w:p>
    <w:p>
      <w:pPr>
        <w:pStyle w:val="Normal"/>
        <w:widowControl w:val="false"/>
        <w:spacing w:lineRule="auto" w:line="240" w:before="0" w:after="0"/>
        <w:ind w:right="-2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Содер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ание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</w:p>
    <w:p>
      <w:pPr>
        <w:pStyle w:val="Normal"/>
        <w:spacing w:lineRule="exact" w:line="16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745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л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Измерение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величин.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История</w:t>
      </w:r>
    </w:p>
    <w:p>
      <w:pPr>
        <w:pStyle w:val="Normal"/>
        <w:spacing w:lineRule="exact" w:line="16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2943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рической си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мы ме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40" w:before="0" w:after="0"/>
        <w:ind w:left="257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часа: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заняти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- 3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ическ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нятия- 2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часа)</w:t>
      </w:r>
    </w:p>
    <w:p>
      <w:pPr>
        <w:pStyle w:val="Normal"/>
        <w:spacing w:lineRule="exact" w:line="240" w:before="0" w:after="11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284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1.1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.Теория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 вв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ние.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хнике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безопа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ости.</w:t>
      </w:r>
    </w:p>
    <w:p>
      <w:pPr>
        <w:pStyle w:val="Normal"/>
        <w:spacing w:lineRule="exact" w:line="16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348" w:before="0" w:after="0"/>
        <w:ind w:left="704" w:right="76" w:hanging="419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1.2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Теория: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ок, 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оть и др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гие 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иницы. Отк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«Мерить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шин».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сы.</w:t>
      </w:r>
    </w:p>
    <w:p>
      <w:pPr>
        <w:pStyle w:val="Normal"/>
        <w:widowControl w:val="false"/>
        <w:spacing w:lineRule="auto" w:line="360" w:before="2" w:after="0"/>
        <w:ind w:left="778" w:right="113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а: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казате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пальца,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и.</w:t>
      </w:r>
      <w:bookmarkStart w:id="4" w:name="_page_12_01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1.3.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Теория: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чная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ская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стема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Вычисл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ние в</w:t>
      </w:r>
    </w:p>
    <w:p>
      <w:pPr>
        <w:pStyle w:val="Normal"/>
        <w:spacing w:lineRule="exact" w:line="160" w:before="0" w:after="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852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ах мер. СИ-система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интерна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ионал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ая.</w:t>
      </w:r>
    </w:p>
    <w:p>
      <w:pPr>
        <w:pStyle w:val="Normal"/>
        <w:spacing w:lineRule="exact" w:line="240" w:before="0" w:after="1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284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а: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дна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на., 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объе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</w:p>
    <w:p>
      <w:pPr>
        <w:pStyle w:val="Normal"/>
        <w:spacing w:lineRule="exact" w:line="160" w:before="0" w:after="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284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50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орошин, опр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прибора.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843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Раздел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«Пер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льные све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ст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оении ве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а»</w:t>
      </w:r>
    </w:p>
    <w:p>
      <w:pPr>
        <w:pStyle w:val="Normal"/>
        <w:spacing w:lineRule="exact" w:line="16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113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( 7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часов: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занятия- 3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аса, пра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тические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анятия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а)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2.1.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редст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древ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природе вещ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ства.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М.В.</w:t>
      </w:r>
    </w:p>
    <w:p>
      <w:pPr>
        <w:pStyle w:val="Normal"/>
        <w:spacing w:lineRule="exact" w:line="16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Ломонос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в.</w:t>
      </w:r>
    </w:p>
    <w:p>
      <w:pPr>
        <w:pStyle w:val="Normal"/>
        <w:spacing w:lineRule="exact" w:line="16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348" w:before="0" w:after="0"/>
        <w:ind w:left="1" w:right="941" w:firstLine="41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ктика: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ньше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ъема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 сме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воды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спирта, 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и, 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ши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при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и.</w:t>
      </w:r>
    </w:p>
    <w:p>
      <w:pPr>
        <w:pStyle w:val="Normal"/>
        <w:widowControl w:val="false"/>
        <w:spacing w:lineRule="auto" w:line="348" w:before="2" w:after="0"/>
        <w:ind w:left="1" w:right="1146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2.2.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ория: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ения.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и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бро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ия.</w:t>
      </w:r>
    </w:p>
    <w:p>
      <w:pPr>
        <w:pStyle w:val="Normal"/>
        <w:widowControl w:val="false"/>
        <w:spacing w:lineRule="auto" w:line="348" w:before="0" w:after="0"/>
        <w:ind w:left="1" w:right="107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а: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хаоти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ого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олек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л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движе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ия..</w:t>
      </w:r>
    </w:p>
    <w:p>
      <w:pPr>
        <w:pStyle w:val="Normal"/>
        <w:widowControl w:val="false"/>
        <w:spacing w:lineRule="auto" w:line="360" w:before="0" w:after="0"/>
        <w:ind w:left="560" w:right="290" w:hanging="489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2.3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ория: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Дифф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иффузия в 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и. 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ить молек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а: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зия газов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епл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</w:p>
    <w:p>
      <w:pPr>
        <w:pStyle w:val="Normal"/>
        <w:widowControl w:val="false"/>
        <w:spacing w:lineRule="auto" w:line="240" w:before="0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линдров.</w:t>
      </w:r>
    </w:p>
    <w:p>
      <w:pPr>
        <w:pStyle w:val="Normal"/>
        <w:spacing w:lineRule="exact" w:line="140" w:before="0" w:after="1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27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2.4.Уро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ра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Понять, чтобы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знать»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теме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оение вещества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2795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III 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 «Дви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лы»</w:t>
      </w:r>
    </w:p>
    <w:p>
      <w:pPr>
        <w:pStyle w:val="Normal"/>
        <w:spacing w:lineRule="exact" w:line="16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113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( 8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часов: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ическ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зан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ия- 4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аса, пра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тические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анятия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а)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3.1.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ак 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 движ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мся.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роза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</w:t>
      </w:r>
    </w:p>
    <w:p>
      <w:pPr>
        <w:pStyle w:val="Normal"/>
        <w:spacing w:lineRule="exact" w:line="16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(ката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льта).</w:t>
      </w:r>
    </w:p>
    <w:p>
      <w:pPr>
        <w:pStyle w:val="Normal"/>
        <w:spacing w:lineRule="exact" w:line="16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348" w:before="0" w:after="0"/>
        <w:ind w:left="1" w:right="960" w:firstLine="41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ктика: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Относите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ость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движе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олинейное и криволин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йное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движение.</w:t>
      </w:r>
      <w:bookmarkStart w:id="5" w:name="_page_13_01"/>
      <w:bookmarkEnd w:id="4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3.2.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Теория: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 в приро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технике.</w:t>
      </w:r>
    </w:p>
    <w:p>
      <w:pPr>
        <w:pStyle w:val="Normal"/>
        <w:spacing w:lineRule="exact" w:line="160" w:before="0" w:after="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348" w:before="0" w:after="0"/>
        <w:ind w:left="1" w:right="1148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а: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ависи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сть 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рода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хност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особы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меньше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еличен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ия.</w:t>
      </w:r>
    </w:p>
    <w:p>
      <w:pPr>
        <w:pStyle w:val="Normal"/>
        <w:widowControl w:val="false"/>
        <w:spacing w:lineRule="auto" w:line="348" w:before="0" w:after="0"/>
        <w:ind w:left="560" w:right="-48" w:hanging="489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3.3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ория: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Сколь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весит 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гда оно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?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К.Э.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иолко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ский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а: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Понят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е 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иле тя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и, пон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 силе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гости, весе 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</w:p>
    <w:p>
      <w:pPr>
        <w:pStyle w:val="Normal"/>
        <w:widowControl w:val="false"/>
        <w:spacing w:lineRule="auto" w:line="240" w:before="2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и.</w:t>
      </w:r>
    </w:p>
    <w:p>
      <w:pPr>
        <w:pStyle w:val="Normal"/>
        <w:spacing w:lineRule="exact" w:line="16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27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3.4.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Теория: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сть.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Выход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</w:p>
    <w:p>
      <w:pPr>
        <w:pStyle w:val="Normal"/>
        <w:spacing w:lineRule="exact" w:line="16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279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3.5. Уро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движ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ний» по теме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Движе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ие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илы».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2084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IV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здел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идкостей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га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»</w:t>
      </w:r>
    </w:p>
    <w:p>
      <w:pPr>
        <w:pStyle w:val="Normal"/>
        <w:spacing w:lineRule="exact" w:line="16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113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( 7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часов: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занятия- 3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аса, пр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ическ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анятия- 4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а)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4.1.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аскаля.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ообщаю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еся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spacing w:lineRule="exact" w:line="16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348" w:before="0" w:after="0"/>
        <w:ind w:left="1" w:right="66" w:firstLine="41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ктика: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идк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ообща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хся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дах,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стройст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действие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фонт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лив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пипет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и.</w:t>
      </w:r>
    </w:p>
    <w:p>
      <w:pPr>
        <w:pStyle w:val="Normal"/>
        <w:widowControl w:val="false"/>
        <w:spacing w:lineRule="auto" w:line="348" w:before="0" w:after="0"/>
        <w:ind w:left="1" w:right="281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4.2.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ория: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тмос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ли.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работае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Исследования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бин.</w:t>
      </w:r>
    </w:p>
    <w:p>
      <w:pPr>
        <w:pStyle w:val="Normal"/>
        <w:widowControl w:val="false"/>
        <w:spacing w:lineRule="auto" w:line="360" w:before="0" w:after="0"/>
        <w:ind w:left="1" w:right="612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а: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давли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жес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номет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идк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метал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ого.</w:t>
      </w:r>
    </w:p>
    <w:p>
      <w:pPr>
        <w:pStyle w:val="Normal"/>
        <w:widowControl w:val="false"/>
        <w:spacing w:lineRule="auto" w:line="348" w:before="0" w:after="0"/>
        <w:ind w:left="560" w:right="793" w:hanging="489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4.3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ория: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Архим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ила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ы. Архим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д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плава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 тел.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а: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Демонстр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архи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овой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плавание</w:t>
      </w:r>
    </w:p>
    <w:p>
      <w:pPr>
        <w:pStyle w:val="Normal"/>
        <w:widowControl w:val="false"/>
        <w:spacing w:lineRule="auto" w:line="360" w:before="0" w:after="0"/>
        <w:ind w:left="279" w:right="337" w:hanging="27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тофе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ра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оли,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стройст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прим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метров. 4.4. Урок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игра «Пойм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рыбк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2116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V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аздел «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а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щность. Э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я»</w:t>
      </w:r>
    </w:p>
    <w:p>
      <w:pPr>
        <w:pStyle w:val="Normal"/>
        <w:spacing w:lineRule="exact" w:line="16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113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( 6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часов: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занятия- 3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аса, пра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тические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ятия-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а)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5.1.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механиз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ы.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ильнее 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я.</w:t>
      </w:r>
    </w:p>
    <w:p>
      <w:pPr>
        <w:pStyle w:val="Normal"/>
        <w:spacing w:lineRule="exact" w:line="16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348" w:before="0" w:after="0"/>
        <w:ind w:left="1" w:right="541" w:firstLine="41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1062355</wp:posOffset>
                </wp:positionH>
                <wp:positionV relativeFrom="page">
                  <wp:posOffset>3787775</wp:posOffset>
                </wp:positionV>
                <wp:extent cx="5985510" cy="313690"/>
                <wp:effectExtent l="0" t="0" r="0" b="0"/>
                <wp:wrapNone/>
                <wp:docPr id="2" name="drawingObject216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000" cy="313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78017" h="306323">
                              <a:moveTo>
                                <a:pt x="0" y="0"/>
                              </a:moveTo>
                              <a:lnTo>
                                <a:pt x="0" y="306323"/>
                              </a:lnTo>
                              <a:lnTo>
                                <a:pt x="5978017" y="306323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ктика: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 сил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 рыч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примене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 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 рычага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блок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bookmarkEnd w:id="5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5.2.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Теория: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страивались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а?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Меха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цветка.</w:t>
      </w:r>
    </w:p>
    <w:p>
      <w:pPr>
        <w:pStyle w:val="Normal"/>
        <w:spacing w:lineRule="exact" w:line="160" w:before="0" w:after="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348" w:before="0" w:after="0"/>
        <w:ind w:left="201" w:right="679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а: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хо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иальной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 и обр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 5.3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ория: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Вечный двига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 ГЭС.</w:t>
      </w:r>
    </w:p>
    <w:p>
      <w:pPr>
        <w:pStyle w:val="Normal"/>
        <w:widowControl w:val="false"/>
        <w:spacing w:lineRule="auto" w:line="240" w:before="0" w:after="0"/>
        <w:ind w:left="69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а: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Действие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рбин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348" w:before="0" w:after="0"/>
        <w:ind w:left="2421" w:right="2413" w:hanging="0"/>
        <w:jc w:val="righ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V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здел заключ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тельное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анятие. (1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с: тео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етиче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ское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зан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час)</w:t>
      </w:r>
    </w:p>
    <w:p>
      <w:pPr>
        <w:pStyle w:val="Normal"/>
        <w:widowControl w:val="false"/>
        <w:spacing w:lineRule="exact" w:line="240" w:before="0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20" w:after="0"/>
        <w:ind w:left="1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20" w:after="0"/>
        <w:ind w:left="1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kern w:val="0"/>
          <w:sz w:val="28"/>
          <w:szCs w:val="28"/>
          <w:u w:val="none"/>
          <w:lang w:val="ru-RU" w:eastAsia="zh-CN" w:bidi="hi-IN"/>
        </w:rPr>
        <w:t xml:space="preserve">Планируемые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ре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ы:</w:t>
      </w:r>
    </w:p>
    <w:p>
      <w:pPr>
        <w:pStyle w:val="Normal"/>
        <w:spacing w:lineRule="exact" w:line="140" w:before="0" w:after="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реса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чащихся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 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ию физ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ки;</w:t>
      </w:r>
    </w:p>
    <w:p>
      <w:pPr>
        <w:pStyle w:val="Normal"/>
        <w:spacing w:lineRule="exact" w:line="140" w:before="0" w:after="1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1062355</wp:posOffset>
                </wp:positionH>
                <wp:positionV relativeFrom="paragraph">
                  <wp:posOffset>5080</wp:posOffset>
                </wp:positionV>
                <wp:extent cx="5985510" cy="8940800"/>
                <wp:effectExtent l="0" t="0" r="0" b="0"/>
                <wp:wrapNone/>
                <wp:docPr id="3" name="drawingObject10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000" cy="8940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795">
                                <a:moveTo>
                                  <a:pt x="0" y="3077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795"/>
                                </a:lnTo>
                                <a:lnTo>
                                  <a:pt x="0" y="30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7800"/>
                            <a:ext cx="5985000" cy="29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1452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017" y="3063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2088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2688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3468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4140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47400"/>
                            <a:ext cx="5985000" cy="305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46060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017" y="30784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768760"/>
                            <a:ext cx="5985000" cy="29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7548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38184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68820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99600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302000"/>
                            <a:ext cx="5985000" cy="29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60944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915440"/>
                            <a:ext cx="5985000" cy="29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22216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017" y="30784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53032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83632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14232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449040"/>
                            <a:ext cx="5985000" cy="307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764040"/>
                            <a:ext cx="5985000" cy="311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18516">
                                <a:moveTo>
                                  <a:pt x="0" y="3185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18516"/>
                                </a:lnTo>
                                <a:lnTo>
                                  <a:pt x="0" y="318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08228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5978017" y="30632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389000"/>
                            <a:ext cx="5985000" cy="312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20344"/>
                                </a:lnTo>
                                <a:lnTo>
                                  <a:pt x="0" y="320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709040"/>
                            <a:ext cx="5985000" cy="312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20039"/>
                                </a:lnTo>
                                <a:lnTo>
                                  <a:pt x="0" y="320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02908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33580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64180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5978017" y="30632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03" style="position:absolute;margin-left:83.65pt;margin-top:0.4pt;width:471.25pt;height:703.95pt" coordorigin="1673,8" coordsize="9425,14079"/>
            </w:pict>
          </mc:Fallback>
        </mc:AlternateConten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ное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рсах,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олимпиад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х, иссл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довате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оте.</w:t>
      </w:r>
      <w:bookmarkStart w:id="6" w:name="_page_8_0"/>
      <w:bookmarkEnd w:id="3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нитори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  <w:tab/>
        <w:t>отс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ежив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  <w:tab/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оения</w:t>
        <w:tab/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мы</w:t>
        <w:tab/>
        <w:t>бази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ется</w:t>
        <w:tab/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</w:t>
      </w:r>
    </w:p>
    <w:p>
      <w:pPr>
        <w:pStyle w:val="Normal"/>
        <w:spacing w:lineRule="exact" w:line="160" w:before="0" w:after="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апредме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ные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вязи п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ммы внеу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</w:p>
    <w:p>
      <w:pPr>
        <w:pStyle w:val="Normal"/>
        <w:spacing w:lineRule="exact" w:line="16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tabs>
          <w:tab w:val="clear" w:pos="709"/>
          <w:tab w:val="left" w:pos="1665" w:leader="none"/>
          <w:tab w:val="left" w:pos="3396" w:leader="none"/>
          <w:tab w:val="left" w:pos="3945" w:leader="none"/>
          <w:tab w:val="left" w:pos="4794" w:leader="none"/>
          <w:tab w:val="left" w:pos="5315" w:leader="none"/>
          <w:tab w:val="left" w:pos="6677" w:leader="none"/>
          <w:tab w:val="left" w:pos="7802" w:leader="none"/>
          <w:tab w:val="left" w:pos="8668" w:leader="none"/>
        </w:tabs>
        <w:spacing w:lineRule="auto" w:line="348" w:before="0" w:after="0"/>
        <w:ind w:left="1" w:right="-19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  <w:tab/>
        <w:t>вне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чной</w:t>
        <w:tab/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зика</w:t>
        <w:tab/>
        <w:t>вокр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  <w:tab/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»</w:t>
        <w:tab/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осит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тер,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жено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метап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едме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связях,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чебны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  <w:tab/>
        <w:t>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циплинами,</w:t>
        <w:tab/>
        <w:t>как</w:t>
        <w:tab/>
        <w:t>биол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гия,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ы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знед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и, 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изическ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ия.</w:t>
      </w:r>
    </w:p>
    <w:p>
      <w:pPr>
        <w:pStyle w:val="Normal"/>
        <w:widowControl w:val="false"/>
        <w:spacing w:lineRule="auto" w:line="240" w:before="0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Планиру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мые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ты ос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программы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Физика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вокр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 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с»</w:t>
      </w:r>
    </w:p>
    <w:p>
      <w:pPr>
        <w:pStyle w:val="Normal"/>
        <w:spacing w:lineRule="exact" w:line="16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tabs>
          <w:tab w:val="clear" w:pos="709"/>
          <w:tab w:val="left" w:pos="6258" w:leader="none"/>
        </w:tabs>
        <w:spacing w:lineRule="auto" w:line="360" w:before="0" w:after="0"/>
        <w:ind w:left="1" w:right="-17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чающих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формир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знава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ные, личнос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вные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 действия.</w:t>
      </w:r>
    </w:p>
    <w:p>
      <w:pPr>
        <w:pStyle w:val="Normal"/>
        <w:widowControl w:val="false"/>
        <w:spacing w:lineRule="auto" w:line="348" w:before="0" w:after="0"/>
        <w:ind w:left="1" w:right="-65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остны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программы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внеуроч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деятельности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являе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ф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рмиро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 сле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щих ко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</w:t>
      </w:r>
    </w:p>
    <w:p>
      <w:pPr>
        <w:sectPr>
          <w:type w:val="nextPage"/>
          <w:pgSz w:w="11906" w:h="16838"/>
          <w:pgMar w:left="1701" w:right="846" w:header="0" w:top="1128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pacing w:lineRule="auto" w:line="360" w:before="0" w:after="0"/>
        <w:ind w:left="1" w:right="-15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делять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высказывать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чителя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всех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дничестве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кие 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ы);</w:t>
      </w:r>
    </w:p>
    <w:p>
      <w:pPr>
        <w:pStyle w:val="Normal"/>
        <w:widowControl w:val="false"/>
        <w:spacing w:lineRule="auto" w:line="348" w:before="0" w:after="0"/>
        <w:ind w:left="1" w:right="-1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дложе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дничества,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простые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правила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делать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ржке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ога,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ть.</w:t>
      </w:r>
    </w:p>
    <w:p>
      <w:pPr>
        <w:pStyle w:val="Normal"/>
        <w:widowControl w:val="false"/>
        <w:spacing w:lineRule="auto" w:line="348" w:before="0" w:after="0"/>
        <w:ind w:left="1" w:right="-17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апредме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езульта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4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раммы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ниверсал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(У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Д):</w:t>
      </w:r>
    </w:p>
    <w:p>
      <w:pPr>
        <w:pStyle w:val="Normal"/>
        <w:widowControl w:val="false"/>
        <w:spacing w:lineRule="auto" w:line="240" w:before="5" w:after="0"/>
        <w:ind w:left="1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ул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Д:</w:t>
      </w:r>
    </w:p>
    <w:p>
      <w:pPr>
        <w:pStyle w:val="Normal"/>
        <w:spacing w:lineRule="exact" w:line="140" w:before="0" w:after="1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348" w:before="0" w:after="0"/>
        <w:ind w:left="360" w:right="-62" w:hanging="359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определять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улиро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помощью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чителя;</w:t>
      </w:r>
    </w:p>
    <w:p>
      <w:pPr>
        <w:pStyle w:val="Normal"/>
        <w:widowControl w:val="false"/>
        <w:spacing w:lineRule="auto" w:line="240" w:before="15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ивать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овательность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зан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и;</w:t>
      </w:r>
    </w:p>
    <w:p>
      <w:pPr>
        <w:pStyle w:val="Normal"/>
        <w:spacing w:lineRule="exact" w:line="16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348" w:before="0" w:after="0"/>
        <w:ind w:left="360" w:right="-19" w:hanging="35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1062355</wp:posOffset>
                </wp:positionH>
                <wp:positionV relativeFrom="paragraph">
                  <wp:posOffset>3810</wp:posOffset>
                </wp:positionV>
                <wp:extent cx="5985510" cy="9337675"/>
                <wp:effectExtent l="0" t="0" r="0" b="0"/>
                <wp:wrapNone/>
                <wp:docPr id="4" name="drawingObject1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000" cy="9336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85000" cy="312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19989">
                                <a:moveTo>
                                  <a:pt x="0" y="3199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19989"/>
                                </a:lnTo>
                                <a:lnTo>
                                  <a:pt x="0" y="319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0040"/>
                            <a:ext cx="5985000" cy="29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2604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3420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40920"/>
                            <a:ext cx="5985000" cy="311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18516">
                                <a:moveTo>
                                  <a:pt x="0" y="3185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18516"/>
                                </a:lnTo>
                                <a:lnTo>
                                  <a:pt x="0" y="318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5880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6696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72960"/>
                            <a:ext cx="5985000" cy="318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18516">
                                <a:moveTo>
                                  <a:pt x="0" y="0"/>
                                </a:moveTo>
                                <a:lnTo>
                                  <a:pt x="0" y="318516"/>
                                </a:lnTo>
                                <a:lnTo>
                                  <a:pt x="5978017" y="3185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49876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8151"/>
                                </a:lnTo>
                                <a:lnTo>
                                  <a:pt x="0" y="308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80728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114000"/>
                            <a:ext cx="5985000" cy="312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20040"/>
                                </a:lnTo>
                                <a:lnTo>
                                  <a:pt x="0" y="320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43404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739680"/>
                            <a:ext cx="5985000" cy="311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18516">
                                <a:moveTo>
                                  <a:pt x="0" y="3185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18516"/>
                                </a:lnTo>
                                <a:lnTo>
                                  <a:pt x="0" y="318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05828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36644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017" y="3063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672800"/>
                            <a:ext cx="5985000" cy="311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18463">
                                <a:moveTo>
                                  <a:pt x="0" y="3184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18463"/>
                                </a:lnTo>
                                <a:lnTo>
                                  <a:pt x="0" y="31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99248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29956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606280"/>
                            <a:ext cx="5985000" cy="312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20040"/>
                                </a:lnTo>
                                <a:lnTo>
                                  <a:pt x="0" y="320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92632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23304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538680"/>
                            <a:ext cx="5985000" cy="312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20040"/>
                                </a:lnTo>
                                <a:lnTo>
                                  <a:pt x="0" y="320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858720"/>
                            <a:ext cx="5985000" cy="305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17156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017" y="3063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478280"/>
                            <a:ext cx="5985000" cy="29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785000"/>
                            <a:ext cx="5985000" cy="312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20039"/>
                                </a:lnTo>
                                <a:lnTo>
                                  <a:pt x="0" y="320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10504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41104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017" y="3063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718480"/>
                            <a:ext cx="5985000" cy="312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20038">
                                <a:moveTo>
                                  <a:pt x="0" y="32003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20038"/>
                                </a:lnTo>
                                <a:lnTo>
                                  <a:pt x="0" y="320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03852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017" y="3063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33" style="position:absolute;margin-left:83.65pt;margin-top:0.3pt;width:471.25pt;height:735.2pt" coordorigin="1673,6" coordsize="9425,14704"/>
            </w:pict>
          </mc:Fallback>
        </mc:AlternateConten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чить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зывать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своѐ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ию),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аботать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нному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чителем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твом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этих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 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техно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новым 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ением</w:t>
      </w:r>
      <w:bookmarkEnd w:id="6"/>
    </w:p>
    <w:p>
      <w:pPr>
        <w:pStyle w:val="Normal"/>
        <w:widowControl w:val="false"/>
        <w:spacing w:lineRule="auto" w:line="348" w:before="0" w:after="0"/>
        <w:ind w:left="360" w:right="-19" w:hanging="35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bookmarkStart w:id="7" w:name="_page_9_0"/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ться</w:t>
        <w:tab/>
        <w:t>совмес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  <w:tab/>
        <w:t>с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чителем</w:t>
        <w:tab/>
        <w:t>и</w:t>
        <w:tab/>
        <w:t>др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ченика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авать эмоционал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ценку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ппы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ях;</w:t>
        <w:tab/>
        <w:t>сре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ством формирования</w:t>
        <w:tab/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их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й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жит</w:t>
        <w:tab/>
        <w:t>тех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огия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 образовате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достиж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 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чебных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спехов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1509" w:leader="none"/>
          <w:tab w:val="left" w:pos="3867" w:leader="none"/>
          <w:tab w:val="left" w:pos="7048" w:leader="none"/>
        </w:tabs>
        <w:spacing w:lineRule="auto" w:line="348" w:before="5" w:after="0"/>
        <w:ind w:left="360" w:right="-61" w:hanging="359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меть</w:t>
        <w:tab/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овывать</w:t>
        <w:tab/>
        <w:t>здор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регающ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  <w:tab/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знедеятельность (г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мнас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для гл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 и т.д.).</w:t>
      </w:r>
    </w:p>
    <w:p>
      <w:pPr>
        <w:pStyle w:val="Normal"/>
        <w:widowControl w:val="false"/>
        <w:spacing w:lineRule="auto" w:line="240" w:before="20" w:after="0"/>
        <w:ind w:left="1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зна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ательные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УД:</w:t>
      </w:r>
    </w:p>
    <w:p>
      <w:pPr>
        <w:pStyle w:val="Normal"/>
        <w:spacing w:lineRule="exact" w:line="140" w:before="0" w:after="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348" w:before="0" w:after="0"/>
        <w:ind w:left="360" w:right="-19" w:hanging="35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добывать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ания: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наход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схем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-о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ПК,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кст,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жизн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информацию,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 на зан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тиях;</w:t>
      </w:r>
    </w:p>
    <w:p>
      <w:pPr>
        <w:pStyle w:val="Normal"/>
        <w:widowControl w:val="false"/>
        <w:spacing w:lineRule="auto" w:line="348" w:before="7" w:after="0"/>
        <w:ind w:left="360" w:right="-56" w:hanging="359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ьтате совмес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 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всей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ы;</w:t>
      </w:r>
    </w:p>
    <w:p>
      <w:pPr>
        <w:pStyle w:val="Normal"/>
        <w:widowControl w:val="false"/>
        <w:spacing w:lineRule="auto" w:line="348" w:before="12" w:after="0"/>
        <w:ind w:left="360" w:right="-9" w:hanging="35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преобразовывать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инфор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формы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ую: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ять 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казы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ши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(п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метны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схема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нков, схе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);</w:t>
      </w:r>
    </w:p>
    <w:p>
      <w:pPr>
        <w:pStyle w:val="Normal"/>
        <w:widowControl w:val="false"/>
        <w:spacing w:lineRule="auto" w:line="348" w:before="8" w:after="0"/>
        <w:ind w:left="360" w:right="-56" w:hanging="359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наход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форму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ировать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задачи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делей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нков, схе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в).</w:t>
      </w:r>
    </w:p>
    <w:p>
      <w:pPr>
        <w:pStyle w:val="Normal"/>
        <w:widowControl w:val="false"/>
        <w:spacing w:lineRule="auto" w:line="240" w:before="21" w:after="0"/>
        <w:ind w:left="1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Коммуника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ивные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УУД:</w:t>
      </w:r>
    </w:p>
    <w:p>
      <w:pPr>
        <w:pStyle w:val="Normal"/>
        <w:spacing w:lineRule="exact" w:line="140" w:before="0" w:after="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348" w:before="0" w:after="0"/>
        <w:ind w:left="360" w:right="-12" w:hanging="35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-13970</wp:posOffset>
                </wp:positionH>
                <wp:positionV relativeFrom="paragraph">
                  <wp:posOffset>807085</wp:posOffset>
                </wp:positionV>
                <wp:extent cx="5985510" cy="9209405"/>
                <wp:effectExtent l="0" t="0" r="0" b="0"/>
                <wp:wrapNone/>
                <wp:docPr id="5" name="drawingObject16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000" cy="9208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795">
                                <a:moveTo>
                                  <a:pt x="0" y="3077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795"/>
                                </a:lnTo>
                                <a:lnTo>
                                  <a:pt x="0" y="30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7800"/>
                            <a:ext cx="5985000" cy="29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1452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017" y="3063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2088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2688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3468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4140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47400"/>
                            <a:ext cx="5985000" cy="306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46132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017" y="30784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769120"/>
                            <a:ext cx="5985000" cy="29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7584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38256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68856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99672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30272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60944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915440"/>
                            <a:ext cx="5985000" cy="29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22216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017" y="30784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53032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83632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14232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44904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757200"/>
                            <a:ext cx="5985000" cy="306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07076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017" y="3063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376760"/>
                            <a:ext cx="5985000" cy="29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68348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99164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29836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60436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91036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017" y="3063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64" style="position:absolute;margin-left:-1.1pt;margin-top:63.55pt;width:471.25pt;height:725.1pt" coordorigin="-22,1271" coordsize="9425,14502"/>
            </w:pict>
          </mc:Fallback>
        </mc:AlternateConten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мение донес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ою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зицию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гих: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ормл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ою мысль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стной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письме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небол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шого текста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spacing w:lineRule="auto" w:line="348" w:before="8" w:after="0"/>
        <w:ind w:left="360" w:right="-9" w:hanging="35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шать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нимать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ечь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гих;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твом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формиров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этих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технолог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проблем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(поб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подв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ог);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овмес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риваться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правил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шк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м;</w:t>
      </w:r>
    </w:p>
    <w:p>
      <w:pPr>
        <w:pStyle w:val="Normal"/>
        <w:widowControl w:val="false"/>
        <w:spacing w:lineRule="auto" w:line="348" w:before="6" w:after="0"/>
        <w:ind w:left="360" w:right="-14" w:hanging="35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азличные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я, критика);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едст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форми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органи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арах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малых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ппах;</w:t>
      </w:r>
    </w:p>
    <w:p>
      <w:pPr>
        <w:pStyle w:val="Normal"/>
        <w:widowControl w:val="false"/>
        <w:spacing w:lineRule="auto" w:line="240" w:before="7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ивлеч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ние 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 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ности.</w:t>
      </w:r>
      <w:bookmarkEnd w:id="7"/>
    </w:p>
    <w:p>
      <w:pPr>
        <w:pStyle w:val="Normal"/>
        <w:widowControl w:val="false"/>
        <w:spacing w:lineRule="auto" w:line="240" w:before="7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bookmarkStart w:id="8" w:name="_page_10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Оздоровител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 рез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льтаты програм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рочной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и:</w:t>
      </w:r>
    </w:p>
    <w:p>
      <w:pPr>
        <w:pStyle w:val="Normal"/>
        <w:spacing w:lineRule="exact" w:line="160" w:before="0" w:after="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348" w:before="0" w:after="0"/>
        <w:ind w:left="1" w:right="-16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чащим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необхо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заботы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ѐм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здор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вье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 избе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ать опас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spacing w:lineRule="auto" w:line="360" w:before="0" w:after="0"/>
        <w:ind w:left="1" w:right="-68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оциал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опыта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 окр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жающим миром;</w:t>
      </w:r>
    </w:p>
    <w:p>
      <w:pPr>
        <w:pStyle w:val="Normal"/>
        <w:widowControl w:val="false"/>
        <w:spacing w:lineRule="auto" w:line="348" w:before="0" w:after="0"/>
        <w:ind w:left="1" w:right="-14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3.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ским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величи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иторин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здор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вья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(р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ост, масса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показателя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вития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физичес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ств (сил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быс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роты,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ыносливос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и, координ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и, гиб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и).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360" w:before="0" w:after="0"/>
        <w:ind w:left="1" w:right="-19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аскры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жающе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мира: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ши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природы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сложным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физиче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микромира к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348" w:before="0" w:after="0"/>
        <w:ind w:left="1" w:right="-16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ержит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мательн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фактологич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иал,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бляет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иряет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учащи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объект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природы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ях,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хо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в ней.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иеся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должны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нать:</w:t>
      </w:r>
    </w:p>
    <w:p>
      <w:pPr>
        <w:pStyle w:val="Normal"/>
        <w:spacing w:lineRule="exact" w:line="16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348" w:before="0" w:after="0"/>
        <w:ind w:left="1" w:right="-18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строе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молек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азл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вещества,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снов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 тепл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тепл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тел;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волны,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продоль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егист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волны,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а, 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происхожде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олнии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спосо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теплов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ействие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ипы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диосвя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природу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света,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миражей,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органы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х,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ния.</w:t>
      </w:r>
    </w:p>
    <w:p>
      <w:pPr>
        <w:pStyle w:val="Normal"/>
        <w:widowControl w:val="false"/>
        <w:spacing w:lineRule="auto" w:line="240" w:before="0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должны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меть:</w:t>
      </w:r>
    </w:p>
    <w:p>
      <w:pPr>
        <w:pStyle w:val="Normal"/>
        <w:spacing w:lineRule="exact" w:line="16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348" w:before="0" w:after="0"/>
        <w:ind w:left="-68" w:right="3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снять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тел,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ащивать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талл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 соли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медно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са),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бъясн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строены</w:t>
      </w:r>
      <w:bookmarkStart w:id="9" w:name="_page_11_0"/>
      <w:bookmarkEnd w:id="8"/>
      <w:bookmarkEnd w:id="9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зыкальные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менты,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объяснять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ринцип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</w:p>
    <w:p>
      <w:pPr>
        <w:pStyle w:val="Normal"/>
        <w:spacing w:lineRule="exact" w:line="160" w:before="0" w:after="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348" w:before="0" w:after="0"/>
        <w:ind w:left="1" w:right="-19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ктризо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взаимод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электриче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словиях.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Ож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аем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резул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</w:t>
      </w:r>
    </w:p>
    <w:p>
      <w:pPr>
        <w:pStyle w:val="Normal"/>
        <w:widowControl w:val="false"/>
        <w:spacing w:lineRule="auto" w:line="360" w:before="0" w:after="0"/>
        <w:ind w:left="1" w:right="73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проявл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 к пред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етам 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 понима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жающего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мира 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физики; 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бност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ора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чащихся.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программы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рса 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яетс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:</w:t>
      </w:r>
    </w:p>
    <w:p>
      <w:pPr>
        <w:pStyle w:val="Normal"/>
        <w:spacing w:lineRule="exact" w:line="160" w:before="0" w:after="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348" w:before="0" w:after="0"/>
        <w:ind w:left="360" w:right="-62" w:hanging="359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созда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работе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сса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тем вовлеч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 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 деятельност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spacing w:lineRule="auto" w:line="348" w:before="14" w:after="0"/>
        <w:ind w:left="360" w:right="-66" w:hanging="359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выска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нию,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использованию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азличн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способов выполне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 зада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spacing w:lineRule="auto" w:line="348" w:before="12" w:after="0"/>
        <w:ind w:left="360" w:right="-19" w:hanging="35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ользов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занятиях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азли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дидактич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ского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риала,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оляюще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выбирать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наибол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значи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формы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чебно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я;</w:t>
      </w:r>
    </w:p>
    <w:p>
      <w:pPr>
        <w:pStyle w:val="Normal"/>
        <w:widowControl w:val="false"/>
        <w:spacing w:lineRule="auto" w:line="348" w:before="8" w:after="0"/>
        <w:ind w:left="360" w:right="-61" w:hanging="359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значительно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силивает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интерес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иков.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3505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  <w:bookmarkStart w:id="10" w:name="_page_11_01"/>
      <w:bookmarkStart w:id="11" w:name="_page_11_01"/>
      <w:bookmarkEnd w:id="11"/>
    </w:p>
    <w:p>
      <w:pPr>
        <w:pStyle w:val="Normal"/>
        <w:widowControl w:val="false"/>
        <w:spacing w:lineRule="auto" w:line="240" w:before="0" w:after="0"/>
        <w:ind w:left="3505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left="3505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right="-2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right="-2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right="-2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right="-2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right="-2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right="-2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right="-2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Тема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план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льтат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Фи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28"/>
        <w:ind w:left="3159" w:right="2305" w:firstLine="869"/>
        <w:rPr>
          <w:rFonts w:eastAsia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u w:val="none"/>
        </w:rPr>
      </w:pPr>
      <w:r>
        <w:rPr>
          <w:rFonts w:eastAsia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u w:val="none"/>
        </w:rPr>
      </w:r>
    </w:p>
    <w:p>
      <w:pPr>
        <w:pStyle w:val="Normal"/>
        <w:widowControl w:val="false"/>
        <w:spacing w:lineRule="auto" w:line="228"/>
        <w:ind w:left="3159" w:right="2305" w:firstLine="869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tbl>
      <w:tblPr>
        <w:tblW w:w="992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7308"/>
        <w:gridCol w:w="1704"/>
      </w:tblGrid>
      <w:tr>
        <w:trPr/>
        <w:tc>
          <w:tcPr>
            <w:tcW w:w="912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п/п</w:t>
            </w:r>
          </w:p>
        </w:tc>
        <w:tc>
          <w:tcPr>
            <w:tcW w:w="7308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Наименование разделов</w:t>
            </w:r>
          </w:p>
        </w:tc>
        <w:tc>
          <w:tcPr>
            <w:tcW w:w="1704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Количество часов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1</w:t>
            </w:r>
          </w:p>
        </w:tc>
        <w:tc>
          <w:tcPr>
            <w:tcW w:w="7308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Введение. Измерение физических величин. История метрических систем мер</w:t>
            </w:r>
          </w:p>
        </w:tc>
        <w:tc>
          <w:tcPr>
            <w:tcW w:w="1704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5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2</w:t>
            </w:r>
          </w:p>
        </w:tc>
        <w:tc>
          <w:tcPr>
            <w:tcW w:w="7308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Первоначальные сведения о строении вещества</w:t>
            </w:r>
          </w:p>
        </w:tc>
        <w:tc>
          <w:tcPr>
            <w:tcW w:w="1704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7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3</w:t>
            </w:r>
          </w:p>
        </w:tc>
        <w:tc>
          <w:tcPr>
            <w:tcW w:w="7308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Движения и силы</w:t>
            </w:r>
          </w:p>
        </w:tc>
        <w:tc>
          <w:tcPr>
            <w:tcW w:w="1704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4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4</w:t>
            </w:r>
          </w:p>
        </w:tc>
        <w:tc>
          <w:tcPr>
            <w:tcW w:w="7308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Давление жидкостей</w:t>
            </w:r>
          </w:p>
        </w:tc>
        <w:tc>
          <w:tcPr>
            <w:tcW w:w="1704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7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5</w:t>
            </w:r>
          </w:p>
        </w:tc>
        <w:tc>
          <w:tcPr>
            <w:tcW w:w="7308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Работа и мощность. Энергия</w:t>
            </w:r>
          </w:p>
        </w:tc>
        <w:tc>
          <w:tcPr>
            <w:tcW w:w="1704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5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6</w:t>
            </w:r>
          </w:p>
        </w:tc>
        <w:tc>
          <w:tcPr>
            <w:tcW w:w="7308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Простые механизмы</w:t>
            </w:r>
          </w:p>
        </w:tc>
        <w:tc>
          <w:tcPr>
            <w:tcW w:w="1704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5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7</w:t>
            </w:r>
          </w:p>
        </w:tc>
        <w:tc>
          <w:tcPr>
            <w:tcW w:w="7308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Итоговое занятие</w:t>
            </w:r>
          </w:p>
        </w:tc>
        <w:tc>
          <w:tcPr>
            <w:tcW w:w="1704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1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Итого</w:t>
            </w:r>
          </w:p>
        </w:tc>
        <w:tc>
          <w:tcPr>
            <w:tcW w:w="7308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r>
          </w:p>
        </w:tc>
        <w:tc>
          <w:tcPr>
            <w:tcW w:w="1704" w:type="dxa"/>
            <w:tcBorders/>
          </w:tcPr>
          <w:p>
            <w:pPr>
              <w:pStyle w:val="Style20"/>
              <w:widowControl w:val="false"/>
              <w:tabs>
                <w:tab w:val="clear" w:pos="709"/>
              </w:tabs>
              <w:spacing w:lineRule="auto" w:line="252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34</w:t>
            </w:r>
          </w:p>
        </w:tc>
      </w:tr>
    </w:tbl>
    <w:p>
      <w:pPr>
        <w:pStyle w:val="Normal"/>
        <w:widowControl w:val="false"/>
        <w:spacing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left="3505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right="-2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right="-20" w:hanging="0"/>
        <w:jc w:val="center"/>
        <w:rPr/>
      </w:pPr>
      <w:bookmarkStart w:id="12" w:name="_page_16_0"/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Список литерату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40" w:before="0" w:after="0"/>
        <w:ind w:left="358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1) для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учителя:</w:t>
      </w:r>
    </w:p>
    <w:p>
      <w:pPr>
        <w:pStyle w:val="Normal"/>
        <w:spacing w:lineRule="exact" w:line="240" w:before="0" w:after="11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348" w:before="0" w:after="0"/>
        <w:ind w:left="720" w:right="1296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ативн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ике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2ч),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оскв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свещ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spacing w:lineRule="auto" w:line="240" w:before="0" w:after="0"/>
        <w:ind w:left="36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 Г.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риллова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для чт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ке»;</w:t>
      </w:r>
    </w:p>
    <w:p>
      <w:pPr>
        <w:pStyle w:val="Normal"/>
        <w:spacing w:lineRule="exact" w:line="16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tabs>
          <w:tab w:val="clear" w:pos="709"/>
          <w:tab w:val="left" w:pos="720" w:leader="none"/>
        </w:tabs>
        <w:spacing w:lineRule="auto" w:line="360" w:before="0" w:after="0"/>
        <w:ind w:left="360" w:right="1589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 Пок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ровс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«Демонс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пыты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физике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; 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И.Я. Ланина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100 игр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е».</w:t>
      </w:r>
    </w:p>
    <w:p>
      <w:pPr>
        <w:pStyle w:val="Normal"/>
        <w:widowControl w:val="false"/>
        <w:spacing w:lineRule="auto" w:line="240" w:before="5" w:after="0"/>
        <w:ind w:left="358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2) для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ся:</w:t>
      </w:r>
    </w:p>
    <w:p>
      <w:pPr>
        <w:pStyle w:val="Normal"/>
        <w:spacing w:lineRule="exact" w:line="240" w:before="0" w:after="11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09"/>
          <w:tab w:val="left" w:pos="720" w:leader="none"/>
        </w:tabs>
        <w:spacing w:lineRule="auto" w:line="240" w:before="0" w:after="0"/>
        <w:ind w:left="36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Я.И.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Перел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ательная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ч).</w:t>
      </w:r>
    </w:p>
    <w:p>
      <w:pPr>
        <w:pStyle w:val="Normal"/>
        <w:spacing w:lineRule="exact" w:line="16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tabs>
          <w:tab w:val="clear" w:pos="709"/>
          <w:tab w:val="left" w:pos="720" w:leader="none"/>
        </w:tabs>
        <w:spacing w:lineRule="auto" w:line="240" w:before="0" w:after="0"/>
        <w:ind w:left="36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М.И 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Бесе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физике»</w:t>
      </w:r>
    </w:p>
    <w:p>
      <w:pPr>
        <w:pStyle w:val="Normal"/>
        <w:spacing w:lineRule="exact" w:line="16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tabs>
          <w:tab w:val="clear" w:pos="709"/>
          <w:tab w:val="left" w:pos="720" w:leader="none"/>
        </w:tabs>
        <w:spacing w:lineRule="auto" w:line="348" w:before="0" w:after="0"/>
        <w:ind w:left="360" w:right="2419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А.С.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нохович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равочник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нике» 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 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ьшанск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очу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ным»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302260</wp:posOffset>
                </wp:positionH>
                <wp:positionV relativeFrom="paragraph">
                  <wp:posOffset>138430</wp:posOffset>
                </wp:positionV>
                <wp:extent cx="5985510" cy="5017770"/>
                <wp:effectExtent l="0" t="0" r="0" b="0"/>
                <wp:wrapNone/>
                <wp:docPr id="6" name="drawingObject7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000" cy="5016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017" y="30784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7440"/>
                            <a:ext cx="598500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11920"/>
                            <a:ext cx="598500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16400"/>
                            <a:ext cx="598500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20160"/>
                            <a:ext cx="598500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24640"/>
                            <a:ext cx="5985000" cy="204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336680"/>
                            <a:ext cx="598500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40440"/>
                            <a:ext cx="5985000" cy="198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746360"/>
                            <a:ext cx="598500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50840"/>
                            <a:ext cx="598500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55680"/>
                            <a:ext cx="598500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359800"/>
                            <a:ext cx="598500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6356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86956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17772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017" y="3063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484080"/>
                            <a:ext cx="5985000" cy="306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79800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10472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797">
                                <a:moveTo>
                                  <a:pt x="0" y="30779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797"/>
                                </a:lnTo>
                                <a:lnTo>
                                  <a:pt x="0" y="307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41252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71852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5978017" y="30632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730" style="position:absolute;margin-left:23.8pt;margin-top:10.9pt;width:471.25pt;height:395.05pt" coordorigin="476,218" coordsize="9425,7901"/>
            </w:pict>
          </mc:Fallback>
        </mc:AlternateContent>
      </w:r>
    </w:p>
    <w:p>
      <w:pPr>
        <w:pStyle w:val="Normal"/>
        <w:widowControl w:val="false"/>
        <w:spacing w:lineRule="auto" w:line="235" w:before="0" w:after="0"/>
        <w:ind w:left="1" w:right="3228" w:firstLine="353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FF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Интернет-рес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рсы.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1. </w:t>
      </w:r>
      <w:hyperlink r:id="rId3"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: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w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w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w.rg.ru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2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012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12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3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0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br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az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v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n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i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2"/>
            <w:w w:val="101"/>
            <w:sz w:val="28"/>
            <w:szCs w:val="28"/>
            <w:u w:val="single"/>
          </w:rPr>
          <w:t>e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-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dok.h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4"/>
            <w:w w:val="100"/>
            <w:sz w:val="28"/>
            <w:szCs w:val="28"/>
            <w:u w:val="single"/>
          </w:rPr>
          <w:t>m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l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FF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2. </w:t>
      </w:r>
      <w:hyperlink r:id="rId4"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: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0"/>
            <w:sz w:val="28"/>
            <w:szCs w:val="28"/>
            <w:u w:val="single"/>
          </w:rPr>
          <w:t>n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0"/>
            <w:sz w:val="28"/>
            <w:szCs w:val="28"/>
            <w:u w:val="single"/>
          </w:rPr>
          <w:t>-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no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0"/>
            <w:sz w:val="28"/>
            <w:szCs w:val="28"/>
            <w:u w:val="single"/>
          </w:rPr>
          <w:t>v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3"/>
            <w:w w:val="100"/>
            <w:sz w:val="28"/>
            <w:szCs w:val="28"/>
            <w:u w:val="single"/>
          </w:rPr>
          <w:t>y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-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hk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la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.r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u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?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q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=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nod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e/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4</w:t>
        </w:r>
      </w:hyperlink>
    </w:p>
    <w:p>
      <w:pPr>
        <w:pStyle w:val="Normal"/>
        <w:widowControl w:val="false"/>
        <w:spacing w:lineRule="auto" w:line="235" w:before="0" w:after="0"/>
        <w:ind w:left="-68" w:right="3328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FF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3. </w:t>
      </w:r>
      <w:hyperlink r:id="rId5"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: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nd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r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.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d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u.ru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/ca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g.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px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?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C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og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I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d=2588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FF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4. </w:t>
      </w:r>
      <w:hyperlink r:id="rId6"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: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nd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r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.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d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u.ru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/ca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g.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px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?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C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og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I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d=6400</w:t>
        </w:r>
      </w:hyperlink>
    </w:p>
    <w:p>
      <w:pPr>
        <w:pStyle w:val="Normal"/>
        <w:widowControl w:val="false"/>
        <w:spacing w:lineRule="auto" w:line="235" w:before="0" w:after="0"/>
        <w:ind w:left="1" w:right="-68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5.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tt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://sc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oo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llec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ion.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ed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(Еди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коллекция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овательных рес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рсов)</w:t>
      </w:r>
    </w:p>
    <w:p>
      <w:pPr>
        <w:pStyle w:val="Normal"/>
        <w:widowControl w:val="false"/>
        <w:spacing w:lineRule="auto" w:line="235" w:before="2" w:after="0"/>
        <w:ind w:left="1" w:right="2898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6.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ttp: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y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ика. Фи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икон) 7.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ttp: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.fizika.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u/ind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(Сайт Физика.р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)</w:t>
      </w:r>
    </w:p>
    <w:p>
      <w:pPr>
        <w:pStyle w:val="Normal"/>
        <w:widowControl w:val="false"/>
        <w:spacing w:lineRule="auto" w:line="235" w:before="0" w:after="0"/>
        <w:ind w:left="1" w:right="-69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8.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htt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ph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y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si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s.nad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ru/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(Физика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иях)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htt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as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-fi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zi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ka.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ar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u/ (Класс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 физи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bookmarkEnd w:id="12"/>
    </w:p>
    <w:sectPr>
      <w:type w:val="nextPage"/>
      <w:pgSz w:w="11906" w:h="16838"/>
      <w:pgMar w:left="1701" w:right="846" w:header="0" w:top="1125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400" w:firstLine="710"/>
    </w:pPr>
    <w:rPr>
      <w:rFonts w:ascii="Times New Roman" w:hAnsi="Times New Roman" w:eastAsia="Times New Roman"/>
      <w:lang w:eastAsia="hi-IN"/>
    </w:rPr>
  </w:style>
  <w:style w:type="paragraph" w:styleId="TableParagraph">
    <w:name w:val="Table Paragraph"/>
    <w:basedOn w:val="Normal"/>
    <w:qFormat/>
    <w:pPr>
      <w:ind w:left="110" w:hanging="0"/>
    </w:pPr>
    <w:rPr>
      <w:rFonts w:ascii="Times New Roman" w:hAnsi="Times New Roman" w:eastAsia="Times New Roman"/>
      <w:lang w:eastAsia="hi-IN"/>
    </w:rPr>
  </w:style>
  <w:style w:type="paragraph" w:styleId="Style20">
    <w:name w:val="Содержимое таблицы"/>
    <w:basedOn w:val="Normal"/>
    <w:qFormat/>
    <w:pPr/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rg.ru/2012/12/30/obrazovanie-dok.html" TargetMode="External"/><Relationship Id="rId4" Type="http://schemas.openxmlformats.org/officeDocument/2006/relationships/hyperlink" Target="http://nasha-novaya-shkola.ru/?q=node/4" TargetMode="External"/><Relationship Id="rId5" Type="http://schemas.openxmlformats.org/officeDocument/2006/relationships/hyperlink" Target="http://standart.edu.ru/catalog.aspx?CatalogId=2588" TargetMode="External"/><Relationship Id="rId6" Type="http://schemas.openxmlformats.org/officeDocument/2006/relationships/hyperlink" Target="http://standart.edu.ru/catalog.aspx?CatalogId=6400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LibreOffice/7.0.3.1$Windows_X86_64 LibreOffice_project/d7547858d014d4cf69878db179d326fc3483e082</Application>
  <Pages>10</Pages>
  <Words>1304</Words>
  <Characters>9277</Characters>
  <CharactersWithSpaces>10563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2024-05-04T18:52:26Z</dcterms:modified>
  <cp:revision>12</cp:revision>
  <dc:subject/>
  <dc:title/>
</cp:coreProperties>
</file>